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C876" w14:textId="6DE50A54" w:rsidR="003C3457" w:rsidRDefault="003C3457" w:rsidP="0075386C">
      <w:pPr>
        <w:ind w:right="84"/>
        <w:jc w:val="right"/>
        <w:rPr>
          <w:rFonts w:asciiTheme="minorHAnsi" w:hAnsiTheme="minorHAnsi" w:cstheme="minorHAnsi"/>
          <w:w w:val="105"/>
          <w:sz w:val="20"/>
          <w:szCs w:val="20"/>
        </w:rPr>
      </w:pPr>
      <w:r w:rsidRPr="00A664DF">
        <w:rPr>
          <w:rFonts w:asciiTheme="minorHAnsi" w:hAnsiTheme="minorHAnsi" w:cstheme="minorHAnsi"/>
          <w:w w:val="105"/>
          <w:sz w:val="20"/>
          <w:szCs w:val="20"/>
        </w:rPr>
        <w:t xml:space="preserve">Załącznik nr 1 do zapytania ofertowego </w:t>
      </w:r>
      <w:r w:rsidR="00E05366" w:rsidRPr="00A664DF">
        <w:rPr>
          <w:rFonts w:asciiTheme="minorHAnsi" w:hAnsiTheme="minorHAnsi" w:cstheme="minorHAnsi"/>
          <w:w w:val="105"/>
          <w:sz w:val="20"/>
          <w:szCs w:val="20"/>
        </w:rPr>
        <w:t>15</w:t>
      </w:r>
      <w:r w:rsidRPr="00A664DF">
        <w:rPr>
          <w:rFonts w:asciiTheme="minorHAnsi" w:hAnsiTheme="minorHAnsi" w:cstheme="minorHAnsi"/>
          <w:w w:val="105"/>
          <w:sz w:val="20"/>
          <w:szCs w:val="20"/>
        </w:rPr>
        <w:t>/2021/PTT</w:t>
      </w:r>
    </w:p>
    <w:p w14:paraId="06CA21F2" w14:textId="77777777" w:rsidR="0075386C" w:rsidRPr="00A664DF" w:rsidRDefault="0075386C" w:rsidP="0075386C">
      <w:pPr>
        <w:ind w:left="3600" w:right="84" w:firstLine="720"/>
        <w:rPr>
          <w:rFonts w:asciiTheme="minorHAnsi" w:hAnsiTheme="minorHAnsi" w:cstheme="minorHAnsi"/>
          <w:w w:val="105"/>
          <w:sz w:val="20"/>
          <w:szCs w:val="20"/>
        </w:rPr>
      </w:pPr>
    </w:p>
    <w:p w14:paraId="75664466" w14:textId="77777777" w:rsidR="003C3457" w:rsidRPr="0075386C" w:rsidRDefault="003C3457" w:rsidP="00A664DF">
      <w:pPr>
        <w:ind w:right="84"/>
        <w:jc w:val="center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75386C">
        <w:rPr>
          <w:rFonts w:asciiTheme="minorHAnsi" w:hAnsiTheme="minorHAnsi" w:cstheme="minorHAnsi"/>
          <w:b/>
          <w:bCs/>
          <w:w w:val="105"/>
          <w:sz w:val="28"/>
          <w:szCs w:val="28"/>
        </w:rPr>
        <w:t>OPIS PRZEDMIOTU ZAMÓWIENIA</w:t>
      </w:r>
    </w:p>
    <w:p w14:paraId="6F5AE893" w14:textId="77777777" w:rsidR="003C3457" w:rsidRPr="00A664DF" w:rsidRDefault="003C3457" w:rsidP="006A4FF9">
      <w:pPr>
        <w:ind w:left="177" w:right="84"/>
        <w:rPr>
          <w:rFonts w:asciiTheme="minorHAnsi" w:hAnsiTheme="minorHAnsi" w:cstheme="minorHAnsi"/>
          <w:w w:val="105"/>
          <w:sz w:val="20"/>
          <w:szCs w:val="20"/>
        </w:rPr>
      </w:pPr>
    </w:p>
    <w:p w14:paraId="10BC855E" w14:textId="77777777" w:rsidR="003D4CEE" w:rsidRPr="00A664DF" w:rsidRDefault="003D4CEE" w:rsidP="004759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64DF">
        <w:rPr>
          <w:rFonts w:asciiTheme="minorHAnsi" w:hAnsiTheme="minorHAnsi" w:cstheme="minorHAnsi"/>
          <w:sz w:val="20"/>
          <w:szCs w:val="20"/>
        </w:rPr>
        <w:t xml:space="preserve">Wymagane warunki techniczne dla </w:t>
      </w:r>
      <w:proofErr w:type="spellStart"/>
      <w:r w:rsidRPr="00A664DF">
        <w:rPr>
          <w:rFonts w:asciiTheme="minorHAnsi" w:hAnsiTheme="minorHAnsi" w:cstheme="minorHAnsi"/>
          <w:sz w:val="20"/>
          <w:szCs w:val="20"/>
        </w:rPr>
        <w:t>bus</w:t>
      </w:r>
      <w:proofErr w:type="spellEnd"/>
      <w:r w:rsidRPr="00A664DF">
        <w:rPr>
          <w:rFonts w:asciiTheme="minorHAnsi" w:hAnsiTheme="minorHAnsi" w:cstheme="minorHAnsi"/>
          <w:sz w:val="20"/>
          <w:szCs w:val="20"/>
        </w:rPr>
        <w:t xml:space="preserve"> do przewozu osób – „FAMILY BUS” </w:t>
      </w:r>
    </w:p>
    <w:p w14:paraId="2B551B9A" w14:textId="77777777" w:rsidR="003D4CEE" w:rsidRPr="00A664DF" w:rsidRDefault="003D4CEE" w:rsidP="004759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64DF">
        <w:rPr>
          <w:rFonts w:asciiTheme="minorHAnsi" w:hAnsiTheme="minorHAnsi" w:cstheme="minorHAnsi"/>
          <w:sz w:val="20"/>
          <w:szCs w:val="20"/>
        </w:rPr>
        <w:t>Pojazd posiada homologację kat. M1</w:t>
      </w:r>
    </w:p>
    <w:p w14:paraId="7B109C1D" w14:textId="1519D4E5" w:rsidR="003D4CEE" w:rsidRDefault="003D4CEE" w:rsidP="004759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64DF">
        <w:rPr>
          <w:rFonts w:asciiTheme="minorHAnsi" w:hAnsiTheme="minorHAnsi" w:cstheme="minorHAnsi"/>
          <w:sz w:val="20"/>
          <w:szCs w:val="20"/>
        </w:rPr>
        <w:t xml:space="preserve">Pojazd powinien spełniać warunki określone w rozporządzeniu Ministra Infrastruktury z dnia 31 grudnia 2002r., </w:t>
      </w:r>
      <w:r w:rsidR="00475938">
        <w:rPr>
          <w:rFonts w:asciiTheme="minorHAnsi" w:hAnsiTheme="minorHAnsi" w:cstheme="minorHAnsi"/>
          <w:sz w:val="20"/>
          <w:szCs w:val="20"/>
        </w:rPr>
        <w:br/>
      </w:r>
      <w:r w:rsidRPr="00A664DF">
        <w:rPr>
          <w:rFonts w:asciiTheme="minorHAnsi" w:hAnsiTheme="minorHAnsi" w:cstheme="minorHAnsi"/>
          <w:sz w:val="20"/>
          <w:szCs w:val="20"/>
        </w:rPr>
        <w:t>a także posiadać następujące wyposażenie i parametry:</w:t>
      </w:r>
    </w:p>
    <w:p w14:paraId="241FB7E3" w14:textId="77777777" w:rsidR="00A664DF" w:rsidRPr="00A664DF" w:rsidRDefault="00A664DF" w:rsidP="003D4CEE">
      <w:pPr>
        <w:spacing w:line="213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siatki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70"/>
        <w:gridCol w:w="2265"/>
        <w:gridCol w:w="571"/>
        <w:gridCol w:w="6124"/>
      </w:tblGrid>
      <w:tr w:rsidR="00A664DF" w:rsidRPr="00A664DF" w14:paraId="288B0449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741F514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01" w:type="pct"/>
          </w:tcPr>
          <w:p w14:paraId="4863D383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Nadwozie</w:t>
            </w:r>
          </w:p>
        </w:tc>
        <w:tc>
          <w:tcPr>
            <w:tcW w:w="303" w:type="pct"/>
          </w:tcPr>
          <w:p w14:paraId="38B61ADD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3247" w:type="pct"/>
          </w:tcPr>
          <w:p w14:paraId="3D3154B2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Furgon zamknięty</w:t>
            </w:r>
          </w:p>
        </w:tc>
      </w:tr>
      <w:tr w:rsidR="00A664DF" w:rsidRPr="00A664DF" w14:paraId="49E16CD9" w14:textId="77777777" w:rsidTr="0075386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8303344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6C2BB43B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63AE3770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3247" w:type="pct"/>
          </w:tcPr>
          <w:p w14:paraId="2D91B535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Minimalne wewnętrzne wymiary przestrzeni do przewozu osób: wys.140 cm, dł.300 cm, szer.175 cm.</w:t>
            </w:r>
          </w:p>
        </w:tc>
      </w:tr>
      <w:tr w:rsidR="00A664DF" w:rsidRPr="00A664DF" w14:paraId="1058362F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8199C51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98EC750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5811384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3247" w:type="pct"/>
          </w:tcPr>
          <w:p w14:paraId="33D6856C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Przystosowany do przewozu min. 8 osób (z kierowcą) w pozycji</w:t>
            </w:r>
          </w:p>
          <w:p w14:paraId="47C94B3D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siedzącej </w:t>
            </w:r>
          </w:p>
        </w:tc>
      </w:tr>
      <w:tr w:rsidR="00A664DF" w:rsidRPr="00A664DF" w14:paraId="057EA586" w14:textId="77777777" w:rsidTr="0075386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23236671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201DCDD3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26DEA26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3247" w:type="pct"/>
          </w:tcPr>
          <w:p w14:paraId="3DBC8D1F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Drzwi boczne przesuwane do tyłu z otwieraną szybą </w:t>
            </w:r>
          </w:p>
        </w:tc>
      </w:tr>
      <w:tr w:rsidR="00A664DF" w:rsidRPr="00A664DF" w14:paraId="1B7AAC48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6A0AF30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D6DB667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4FB71D3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3247" w:type="pct"/>
          </w:tcPr>
          <w:p w14:paraId="2D4A6E6A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Lakierowanie w kolorze białym lub srebrnym</w:t>
            </w:r>
          </w:p>
        </w:tc>
      </w:tr>
      <w:tr w:rsidR="00A664DF" w:rsidRPr="00A664DF" w14:paraId="2E62F66D" w14:textId="77777777" w:rsidTr="0075386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C2FFC7B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67F5C89B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B1DDEEA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3247" w:type="pct"/>
          </w:tcPr>
          <w:p w14:paraId="23FD9379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Wizualny sygnał ostrzegający kierowcę w czasie jazdy o fakcie</w:t>
            </w:r>
          </w:p>
          <w:p w14:paraId="520F41FA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niecałkowitego domknięcia drzwi</w:t>
            </w:r>
          </w:p>
        </w:tc>
      </w:tr>
      <w:tr w:rsidR="00A664DF" w:rsidRPr="00A664DF" w14:paraId="7E14AA83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25948EF0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4F3C50C6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7F38FA0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</w:p>
        </w:tc>
        <w:tc>
          <w:tcPr>
            <w:tcW w:w="3247" w:type="pct"/>
          </w:tcPr>
          <w:p w14:paraId="35D9C2D8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Szyby przedziału do przewozu osób przyciemniane </w:t>
            </w:r>
          </w:p>
        </w:tc>
      </w:tr>
      <w:tr w:rsidR="00A664DF" w:rsidRPr="00A664DF" w14:paraId="157CE82C" w14:textId="77777777" w:rsidTr="0075386C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9DE5FD1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630EDB6C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C0499DF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1.8</w:t>
            </w:r>
          </w:p>
        </w:tc>
        <w:tc>
          <w:tcPr>
            <w:tcW w:w="3247" w:type="pct"/>
          </w:tcPr>
          <w:p w14:paraId="678FDF78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Centralny zamek na wszystkie drzwi</w:t>
            </w:r>
          </w:p>
        </w:tc>
      </w:tr>
      <w:tr w:rsidR="00A664DF" w:rsidRPr="00A664DF" w14:paraId="0D8003E2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3E390D6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C384C10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16CAF86D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1.9</w:t>
            </w:r>
          </w:p>
        </w:tc>
        <w:tc>
          <w:tcPr>
            <w:tcW w:w="3247" w:type="pct"/>
          </w:tcPr>
          <w:p w14:paraId="03A935C2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Autoalarm</w:t>
            </w:r>
          </w:p>
        </w:tc>
      </w:tr>
      <w:tr w:rsidR="00A664DF" w:rsidRPr="00A664DF" w14:paraId="7AE75606" w14:textId="77777777" w:rsidTr="0075386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0321B59E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F4130EF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2FF260E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1.10</w:t>
            </w:r>
          </w:p>
        </w:tc>
        <w:tc>
          <w:tcPr>
            <w:tcW w:w="3247" w:type="pct"/>
          </w:tcPr>
          <w:p w14:paraId="5163C0C6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Poduszka powietrzna dla kierowcy i pasażera </w:t>
            </w:r>
          </w:p>
        </w:tc>
      </w:tr>
      <w:tr w:rsidR="00A664DF" w:rsidRPr="00A664DF" w14:paraId="4F9AFF19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17DC2C2D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49787E5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4455C51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3247" w:type="pct"/>
          </w:tcPr>
          <w:p w14:paraId="23F380A5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Fotele tylne w drugim rzędzie z podłokietnikami, odchylane oparcia</w:t>
            </w:r>
          </w:p>
        </w:tc>
      </w:tr>
      <w:tr w:rsidR="00A664DF" w:rsidRPr="00A664DF" w14:paraId="1E2402FC" w14:textId="77777777" w:rsidTr="0075386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08395507" w14:textId="4F16A7A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201" w:type="pct"/>
          </w:tcPr>
          <w:p w14:paraId="1A7F9316" w14:textId="1EE7E6C8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303" w:type="pct"/>
          </w:tcPr>
          <w:p w14:paraId="2B3A668B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3247" w:type="pct"/>
          </w:tcPr>
          <w:p w14:paraId="7A7CBB22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</w:tc>
      </w:tr>
      <w:tr w:rsidR="00A664DF" w:rsidRPr="00A664DF" w14:paraId="37AAF8E9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6934C4B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201" w:type="pct"/>
          </w:tcPr>
          <w:p w14:paraId="3BE2D5C7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Silnik</w:t>
            </w:r>
          </w:p>
        </w:tc>
        <w:tc>
          <w:tcPr>
            <w:tcW w:w="303" w:type="pct"/>
          </w:tcPr>
          <w:p w14:paraId="083008CA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3247" w:type="pct"/>
          </w:tcPr>
          <w:p w14:paraId="35CDEA86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Wysokoprężny </w:t>
            </w:r>
          </w:p>
        </w:tc>
      </w:tr>
      <w:tr w:rsidR="00A664DF" w:rsidRPr="00A664DF" w14:paraId="5B6191A7" w14:textId="77777777" w:rsidTr="0075386C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351BE181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09A6EA0F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636DECE8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</w:tc>
        <w:tc>
          <w:tcPr>
            <w:tcW w:w="3247" w:type="pct"/>
          </w:tcPr>
          <w:p w14:paraId="0B26679C" w14:textId="74BF0CB3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Moc silnika min. 150 KM</w:t>
            </w:r>
          </w:p>
        </w:tc>
      </w:tr>
      <w:tr w:rsidR="00A664DF" w:rsidRPr="00A664DF" w14:paraId="7C7D2112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91DA688" w14:textId="418D36FC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201" w:type="pct"/>
          </w:tcPr>
          <w:p w14:paraId="118A9AB5" w14:textId="2DB8A03C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Paliwo</w:t>
            </w:r>
          </w:p>
        </w:tc>
        <w:tc>
          <w:tcPr>
            <w:tcW w:w="303" w:type="pct"/>
          </w:tcPr>
          <w:p w14:paraId="0D5DC96E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3247" w:type="pct"/>
          </w:tcPr>
          <w:p w14:paraId="620532DD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Diesel</w:t>
            </w:r>
          </w:p>
        </w:tc>
      </w:tr>
      <w:tr w:rsidR="00A664DF" w:rsidRPr="00A664DF" w14:paraId="5E6C6403" w14:textId="77777777" w:rsidTr="007538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76AB91B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201" w:type="pct"/>
          </w:tcPr>
          <w:p w14:paraId="044C2D89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Zespół napędowy</w:t>
            </w:r>
          </w:p>
        </w:tc>
        <w:tc>
          <w:tcPr>
            <w:tcW w:w="303" w:type="pct"/>
          </w:tcPr>
          <w:p w14:paraId="797B8362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3247" w:type="pct"/>
          </w:tcPr>
          <w:p w14:paraId="126C43A9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Skrzynia biegów manualna lub automatyczna</w:t>
            </w:r>
          </w:p>
        </w:tc>
      </w:tr>
      <w:tr w:rsidR="00A664DF" w:rsidRPr="00A664DF" w14:paraId="683878AC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F45BB13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126CF00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8DFF9A8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5.2</w:t>
            </w:r>
          </w:p>
        </w:tc>
        <w:tc>
          <w:tcPr>
            <w:tcW w:w="3247" w:type="pct"/>
          </w:tcPr>
          <w:p w14:paraId="037986E4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Koła - </w:t>
            </w:r>
            <w:proofErr w:type="spellStart"/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 letni + zimowy</w:t>
            </w:r>
          </w:p>
        </w:tc>
      </w:tr>
      <w:tr w:rsidR="00A664DF" w:rsidRPr="00A664DF" w14:paraId="731AA7CD" w14:textId="77777777" w:rsidTr="0075386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597A3FE4" w14:textId="799B573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201" w:type="pct"/>
          </w:tcPr>
          <w:p w14:paraId="41F1ECC3" w14:textId="576DE35F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Układ hamulcowy</w:t>
            </w:r>
          </w:p>
        </w:tc>
        <w:tc>
          <w:tcPr>
            <w:tcW w:w="303" w:type="pct"/>
          </w:tcPr>
          <w:p w14:paraId="7914D3FF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6.1</w:t>
            </w:r>
          </w:p>
        </w:tc>
        <w:tc>
          <w:tcPr>
            <w:tcW w:w="3247" w:type="pct"/>
          </w:tcPr>
          <w:p w14:paraId="2F15D1B4" w14:textId="77777777" w:rsidR="003D4CEE" w:rsidRPr="00A664DF" w:rsidRDefault="003D4CEE" w:rsidP="003D4CEE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ABS</w:t>
            </w:r>
          </w:p>
        </w:tc>
      </w:tr>
      <w:tr w:rsidR="00A664DF" w:rsidRPr="00A664DF" w14:paraId="032C0C34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0A45344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1201" w:type="pct"/>
          </w:tcPr>
          <w:p w14:paraId="1B1B31D8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Układ kierowniczy</w:t>
            </w:r>
          </w:p>
        </w:tc>
        <w:tc>
          <w:tcPr>
            <w:tcW w:w="303" w:type="pct"/>
          </w:tcPr>
          <w:p w14:paraId="7D53F2A6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7.1.</w:t>
            </w:r>
          </w:p>
        </w:tc>
        <w:tc>
          <w:tcPr>
            <w:tcW w:w="3247" w:type="pct"/>
          </w:tcPr>
          <w:p w14:paraId="1890B993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Wspomaganie układu</w:t>
            </w:r>
          </w:p>
        </w:tc>
      </w:tr>
      <w:tr w:rsidR="00A664DF" w:rsidRPr="00A664DF" w14:paraId="395797BE" w14:textId="77777777" w:rsidTr="0075386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BDCEB86" w14:textId="77777777" w:rsidR="003D4CEE" w:rsidRPr="00A664DF" w:rsidRDefault="003D4CEE" w:rsidP="00A664DF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1201" w:type="pct"/>
          </w:tcPr>
          <w:p w14:paraId="5A9236A4" w14:textId="0D4D0A14" w:rsidR="003D4CEE" w:rsidRPr="00A664DF" w:rsidRDefault="003D4CEE" w:rsidP="00A664DF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Ogrzewanie i</w:t>
            </w:r>
            <w:r w:rsidR="00A664DF"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wentylacja</w:t>
            </w:r>
          </w:p>
        </w:tc>
        <w:tc>
          <w:tcPr>
            <w:tcW w:w="303" w:type="pct"/>
          </w:tcPr>
          <w:p w14:paraId="3647263E" w14:textId="77777777" w:rsidR="003D4CEE" w:rsidRPr="00A664DF" w:rsidRDefault="003D4CEE" w:rsidP="00A664DF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8.1</w:t>
            </w:r>
          </w:p>
        </w:tc>
        <w:tc>
          <w:tcPr>
            <w:tcW w:w="3247" w:type="pct"/>
          </w:tcPr>
          <w:p w14:paraId="6292EB3E" w14:textId="77777777" w:rsidR="003D4CEE" w:rsidRPr="00A664DF" w:rsidRDefault="003D4CEE" w:rsidP="00A66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Ogrzewanie  przestrzeni kierowcy i pasażerów</w:t>
            </w:r>
          </w:p>
        </w:tc>
      </w:tr>
      <w:tr w:rsidR="00A664DF" w:rsidRPr="00A664DF" w14:paraId="78FF3E7D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0653547" w14:textId="77777777" w:rsidR="003D4CEE" w:rsidRPr="00A664DF" w:rsidRDefault="003D4CEE" w:rsidP="00A664DF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5B9DC27" w14:textId="77777777" w:rsidR="003D4CEE" w:rsidRPr="00A664DF" w:rsidRDefault="003D4CEE" w:rsidP="00A664DF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63FABA4" w14:textId="77777777" w:rsidR="003D4CEE" w:rsidRPr="00A664DF" w:rsidRDefault="003D4CEE" w:rsidP="00A664DF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8.2</w:t>
            </w:r>
          </w:p>
        </w:tc>
        <w:tc>
          <w:tcPr>
            <w:tcW w:w="3247" w:type="pct"/>
          </w:tcPr>
          <w:p w14:paraId="03A8ACF1" w14:textId="77777777" w:rsidR="003D4CEE" w:rsidRPr="00A664DF" w:rsidRDefault="003D4CEE" w:rsidP="00A66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Ogrzewanie postojowe</w:t>
            </w:r>
          </w:p>
        </w:tc>
      </w:tr>
      <w:tr w:rsidR="00A664DF" w:rsidRPr="00A664DF" w14:paraId="4192AFE9" w14:textId="77777777" w:rsidTr="0075386C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30D304D" w14:textId="77777777" w:rsidR="003D4CEE" w:rsidRPr="00A664DF" w:rsidRDefault="003D4CEE" w:rsidP="00A664DF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5C02F394" w14:textId="77777777" w:rsidR="003D4CEE" w:rsidRPr="00A664DF" w:rsidRDefault="003D4CEE" w:rsidP="00A664DF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8476D79" w14:textId="77777777" w:rsidR="003D4CEE" w:rsidRPr="00A664DF" w:rsidRDefault="003D4CEE" w:rsidP="00A664DF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8.3</w:t>
            </w:r>
          </w:p>
        </w:tc>
        <w:tc>
          <w:tcPr>
            <w:tcW w:w="3247" w:type="pct"/>
          </w:tcPr>
          <w:p w14:paraId="673FACB2" w14:textId="77777777" w:rsidR="003D4CEE" w:rsidRPr="00A664DF" w:rsidRDefault="003D4CEE" w:rsidP="00A66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Mechaniczna wentylacja </w:t>
            </w:r>
            <w:proofErr w:type="spellStart"/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nawiewno</w:t>
            </w:r>
            <w:proofErr w:type="spellEnd"/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-wywiewna; zapewniająca możliwość</w:t>
            </w:r>
          </w:p>
          <w:p w14:paraId="10D11EAE" w14:textId="61834174" w:rsidR="003D4CEE" w:rsidRPr="00A664DF" w:rsidRDefault="003D4CEE" w:rsidP="00A66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wymiany powietrza</w:t>
            </w:r>
          </w:p>
        </w:tc>
      </w:tr>
      <w:tr w:rsidR="00A664DF" w:rsidRPr="00A664DF" w14:paraId="01C450EC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3373480D" w14:textId="77777777" w:rsidR="003D4CEE" w:rsidRPr="00A664DF" w:rsidRDefault="003D4CEE" w:rsidP="003D4CEE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689FDC5C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7D593C1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8.4</w:t>
            </w:r>
          </w:p>
        </w:tc>
        <w:tc>
          <w:tcPr>
            <w:tcW w:w="3247" w:type="pct"/>
          </w:tcPr>
          <w:p w14:paraId="37924741" w14:textId="77777777" w:rsidR="003D4CEE" w:rsidRPr="00A664DF" w:rsidRDefault="003D4CEE" w:rsidP="003D4CEE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Klimatyzacja przestrzeni do przewozu osób  i kabiny kierowcy – z niezależną regulacją temperatury i siły nadmuchu </w:t>
            </w:r>
          </w:p>
        </w:tc>
      </w:tr>
      <w:tr w:rsidR="00A664DF" w:rsidRPr="00A664DF" w14:paraId="0214DADD" w14:textId="77777777" w:rsidTr="0075386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AE1AE2B" w14:textId="77777777" w:rsidR="00A664DF" w:rsidRPr="00A664DF" w:rsidRDefault="00A664DF" w:rsidP="00DB780D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1201" w:type="pct"/>
          </w:tcPr>
          <w:p w14:paraId="3EE39CF6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Instalacja elektryczna</w:t>
            </w:r>
          </w:p>
        </w:tc>
        <w:tc>
          <w:tcPr>
            <w:tcW w:w="303" w:type="pct"/>
          </w:tcPr>
          <w:p w14:paraId="3D094E3A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</w:p>
        </w:tc>
        <w:tc>
          <w:tcPr>
            <w:tcW w:w="3247" w:type="pct"/>
          </w:tcPr>
          <w:p w14:paraId="20F8C11B" w14:textId="10313A2D" w:rsidR="00A664DF" w:rsidRPr="00A664DF" w:rsidRDefault="00A664DF" w:rsidP="00A664DF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Przetwornica napięcia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</w:t>
            </w: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ransformator 250VA</w:t>
            </w:r>
          </w:p>
        </w:tc>
      </w:tr>
      <w:tr w:rsidR="00A664DF" w:rsidRPr="00A664DF" w14:paraId="2C32CF90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51D10A5" w14:textId="77777777" w:rsidR="00A664DF" w:rsidRPr="00A664DF" w:rsidRDefault="00A664DF" w:rsidP="00DB780D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7148B44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6A2FB440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9.2</w:t>
            </w:r>
          </w:p>
        </w:tc>
        <w:tc>
          <w:tcPr>
            <w:tcW w:w="3247" w:type="pct"/>
          </w:tcPr>
          <w:p w14:paraId="4322E187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Akumulator o odpowiednio dużej pojemności, do zasilania wszystkich odbiorników prądu.</w:t>
            </w:r>
          </w:p>
        </w:tc>
      </w:tr>
      <w:tr w:rsidR="00A664DF" w:rsidRPr="00A664DF" w14:paraId="5FC42121" w14:textId="77777777" w:rsidTr="0075386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345180C9" w14:textId="77777777" w:rsidR="00A664DF" w:rsidRPr="00A664DF" w:rsidRDefault="00A664DF" w:rsidP="00DB780D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1201" w:type="pct"/>
          </w:tcPr>
          <w:p w14:paraId="35C65EB6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pojazdu</w:t>
            </w:r>
          </w:p>
        </w:tc>
        <w:tc>
          <w:tcPr>
            <w:tcW w:w="303" w:type="pct"/>
          </w:tcPr>
          <w:p w14:paraId="162C2EBB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10.1</w:t>
            </w:r>
          </w:p>
        </w:tc>
        <w:tc>
          <w:tcPr>
            <w:tcW w:w="3247" w:type="pct"/>
          </w:tcPr>
          <w:p w14:paraId="380981C4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Wszystkie miejsca siedzące wyposażone w trzypunktowe, bezwładnościowe pasy bezpieczeństwa i zagłówki</w:t>
            </w:r>
          </w:p>
        </w:tc>
      </w:tr>
      <w:tr w:rsidR="00A664DF" w:rsidRPr="00A664DF" w14:paraId="2B1F97CA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0237E288" w14:textId="77777777" w:rsidR="00A664DF" w:rsidRPr="00A664DF" w:rsidRDefault="00A664DF" w:rsidP="00DB780D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34FA3254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D699FD3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</w:p>
        </w:tc>
        <w:tc>
          <w:tcPr>
            <w:tcW w:w="3247" w:type="pct"/>
          </w:tcPr>
          <w:p w14:paraId="5825544B" w14:textId="77777777" w:rsidR="00A664DF" w:rsidRPr="00A664DF" w:rsidRDefault="00A664DF" w:rsidP="00DB780D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Osłona przed słońcem szyby przedniej </w:t>
            </w:r>
          </w:p>
        </w:tc>
      </w:tr>
      <w:tr w:rsidR="00A664DF" w:rsidRPr="00A664DF" w14:paraId="0EEE8D70" w14:textId="77777777" w:rsidTr="0075386C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60EF25A" w14:textId="77777777" w:rsidR="00A664DF" w:rsidRPr="00A664DF" w:rsidRDefault="00A664DF" w:rsidP="00DB780D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1201" w:type="pct"/>
          </w:tcPr>
          <w:p w14:paraId="36745BF6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części</w:t>
            </w:r>
          </w:p>
          <w:p w14:paraId="28F8AA2F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przewozu osób</w:t>
            </w:r>
          </w:p>
        </w:tc>
        <w:tc>
          <w:tcPr>
            <w:tcW w:w="303" w:type="pct"/>
          </w:tcPr>
          <w:p w14:paraId="66A5A14B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11.1</w:t>
            </w:r>
          </w:p>
        </w:tc>
        <w:tc>
          <w:tcPr>
            <w:tcW w:w="3247" w:type="pct"/>
          </w:tcPr>
          <w:p w14:paraId="7B299A60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- minimum jeden fotel umieszczony za miejscem kierowcy tyłem do kierunku jazdy </w:t>
            </w:r>
          </w:p>
          <w:p w14:paraId="061456CE" w14:textId="77777777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- dwa lub trzy fotele  z zagłówkami umieszczone naprzeciw fotela za miejscem kierowcy</w:t>
            </w:r>
          </w:p>
          <w:p w14:paraId="64E060CD" w14:textId="713ABB45" w:rsidR="00A664DF" w:rsidRPr="00A664DF" w:rsidRDefault="00A664DF" w:rsidP="00DB780D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- blat roboczy (może być uzyskany poprzez złożenie siedzenia sąsiedniego</w:t>
            </w:r>
          </w:p>
        </w:tc>
      </w:tr>
      <w:tr w:rsidR="00A664DF" w:rsidRPr="00A664DF" w14:paraId="2619D9AA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E60CB1D" w14:textId="77777777" w:rsidR="00A664DF" w:rsidRPr="00A664DF" w:rsidRDefault="00A664DF" w:rsidP="00421B58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1" w:type="pct"/>
          </w:tcPr>
          <w:p w14:paraId="725CE89B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15470AD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11.2</w:t>
            </w:r>
          </w:p>
        </w:tc>
        <w:tc>
          <w:tcPr>
            <w:tcW w:w="3247" w:type="pct"/>
          </w:tcPr>
          <w:p w14:paraId="4F738C1E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Oświetlenie charakteryzujące się parametrami nie gorszymi jak poniżej:</w:t>
            </w:r>
          </w:p>
          <w:p w14:paraId="1ED32AB3" w14:textId="0083BC51" w:rsidR="00A664DF" w:rsidRPr="00A664DF" w:rsidRDefault="00A664DF" w:rsidP="00A664DF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m</w:t>
            </w: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 xml:space="preserve"> 2 punkty ze światłem rozproszonym</w:t>
            </w:r>
          </w:p>
        </w:tc>
      </w:tr>
      <w:tr w:rsidR="00A664DF" w:rsidRPr="00A664DF" w14:paraId="7D75FE3F" w14:textId="77777777" w:rsidTr="0075386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8C010EB" w14:textId="77777777" w:rsidR="00A664DF" w:rsidRPr="00A664DF" w:rsidRDefault="00A664DF" w:rsidP="00421B58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1201" w:type="pct"/>
          </w:tcPr>
          <w:p w14:paraId="0B55F020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gwarancji dla</w:t>
            </w:r>
          </w:p>
          <w:p w14:paraId="7AE9AC8D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pojazdu </w:t>
            </w:r>
          </w:p>
        </w:tc>
        <w:tc>
          <w:tcPr>
            <w:tcW w:w="303" w:type="pct"/>
          </w:tcPr>
          <w:p w14:paraId="718D8E83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12.1</w:t>
            </w:r>
          </w:p>
        </w:tc>
        <w:tc>
          <w:tcPr>
            <w:tcW w:w="3247" w:type="pct"/>
          </w:tcPr>
          <w:p w14:paraId="5EA12A01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- min. 24 miesiące bez limitu przebiegu kilometrów</w:t>
            </w:r>
          </w:p>
          <w:p w14:paraId="67D55049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- serwis gwarancyjny dostępny w odległości 80km od centrum Lęborka</w:t>
            </w:r>
          </w:p>
        </w:tc>
      </w:tr>
      <w:tr w:rsidR="00A664DF" w:rsidRPr="00A664DF" w14:paraId="50FE2C90" w14:textId="77777777" w:rsidTr="0075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32A7AF26" w14:textId="77777777" w:rsidR="00A664DF" w:rsidRPr="00A664DF" w:rsidRDefault="00A664DF" w:rsidP="00421B58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1201" w:type="pct"/>
          </w:tcPr>
          <w:p w14:paraId="65F70CCF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303" w:type="pct"/>
          </w:tcPr>
          <w:p w14:paraId="51B35064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13.1</w:t>
            </w:r>
          </w:p>
        </w:tc>
        <w:tc>
          <w:tcPr>
            <w:tcW w:w="3247" w:type="pct"/>
          </w:tcPr>
          <w:p w14:paraId="671FFB72" w14:textId="77777777" w:rsidR="00A664DF" w:rsidRPr="00A664DF" w:rsidRDefault="00A664DF" w:rsidP="00421B58">
            <w:pPr>
              <w:spacing w:line="21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Dwa zestawy kół (zimowe i letnie)</w:t>
            </w:r>
          </w:p>
        </w:tc>
      </w:tr>
      <w:tr w:rsidR="00A664DF" w:rsidRPr="00A664DF" w14:paraId="0C4F9E50" w14:textId="77777777" w:rsidTr="0075386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2007C96" w14:textId="77777777" w:rsidR="00A664DF" w:rsidRPr="00A664DF" w:rsidRDefault="00A664DF" w:rsidP="00421B58">
            <w:pPr>
              <w:spacing w:line="213" w:lineRule="exac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1201" w:type="pct"/>
          </w:tcPr>
          <w:p w14:paraId="27B84C07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Czas dostawy</w:t>
            </w:r>
          </w:p>
        </w:tc>
        <w:tc>
          <w:tcPr>
            <w:tcW w:w="303" w:type="pct"/>
          </w:tcPr>
          <w:p w14:paraId="64497199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14.1</w:t>
            </w:r>
          </w:p>
        </w:tc>
        <w:tc>
          <w:tcPr>
            <w:tcW w:w="3247" w:type="pct"/>
          </w:tcPr>
          <w:p w14:paraId="7097D83D" w14:textId="77777777" w:rsidR="00A664DF" w:rsidRPr="00A664DF" w:rsidRDefault="00A664DF" w:rsidP="00421B58">
            <w:pPr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64DF">
              <w:rPr>
                <w:rFonts w:asciiTheme="minorHAnsi" w:hAnsiTheme="minorHAnsi" w:cstheme="minorHAnsi"/>
                <w:sz w:val="20"/>
                <w:szCs w:val="20"/>
              </w:rPr>
              <w:t>15 dni od daty podpisania umowy</w:t>
            </w:r>
          </w:p>
        </w:tc>
      </w:tr>
    </w:tbl>
    <w:p w14:paraId="004298CA" w14:textId="1F820179" w:rsidR="009B3015" w:rsidRDefault="009B3015" w:rsidP="00A664DF">
      <w:pPr>
        <w:rPr>
          <w:rFonts w:asciiTheme="minorHAnsi" w:hAnsiTheme="minorHAnsi" w:cstheme="minorHAnsi"/>
          <w:strike/>
          <w:sz w:val="20"/>
          <w:szCs w:val="20"/>
        </w:rPr>
      </w:pPr>
    </w:p>
    <w:sectPr w:rsidR="009B3015" w:rsidSect="0075386C">
      <w:headerReference w:type="default" r:id="rId7"/>
      <w:footerReference w:type="default" r:id="rId8"/>
      <w:pgSz w:w="11900" w:h="16840"/>
      <w:pgMar w:top="720" w:right="1220" w:bottom="960" w:left="124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4321" w14:textId="77777777" w:rsidR="00AE79D4" w:rsidRDefault="00AE79D4">
      <w:r>
        <w:separator/>
      </w:r>
    </w:p>
  </w:endnote>
  <w:endnote w:type="continuationSeparator" w:id="0">
    <w:p w14:paraId="7697A01B" w14:textId="77777777" w:rsidR="00AE79D4" w:rsidRDefault="00AE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6C3E" w14:textId="186CF6B9" w:rsidR="00475938" w:rsidRDefault="0047593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D2737" wp14:editId="34E767A8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5981700" cy="178248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78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B377" w14:textId="77777777" w:rsidR="00AE79D4" w:rsidRDefault="00AE79D4">
      <w:r>
        <w:separator/>
      </w:r>
    </w:p>
  </w:footnote>
  <w:footnote w:type="continuationSeparator" w:id="0">
    <w:p w14:paraId="13C82E00" w14:textId="77777777" w:rsidR="00AE79D4" w:rsidRDefault="00AE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3505" w14:textId="2540312E" w:rsidR="0075386C" w:rsidRDefault="0047593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DE200C" wp14:editId="71E23464">
          <wp:simplePos x="0" y="0"/>
          <wp:positionH relativeFrom="margin">
            <wp:align>center</wp:align>
          </wp:positionH>
          <wp:positionV relativeFrom="paragraph">
            <wp:posOffset>-262890</wp:posOffset>
          </wp:positionV>
          <wp:extent cx="6086475" cy="66729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672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509D3" w14:textId="4F1694E1" w:rsidR="0075386C" w:rsidRDefault="0075386C">
    <w:pPr>
      <w:pStyle w:val="Nagwek"/>
    </w:pPr>
  </w:p>
  <w:p w14:paraId="305A628B" w14:textId="77777777" w:rsidR="0075386C" w:rsidRDefault="00753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70F"/>
    <w:multiLevelType w:val="hybridMultilevel"/>
    <w:tmpl w:val="E124C7AC"/>
    <w:lvl w:ilvl="0" w:tplc="BCFC9F3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FBF44CE0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97EEF78E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A670B46C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02D88770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3C32A37A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F8100E4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D070FF9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50680C3E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AB1177"/>
    <w:multiLevelType w:val="hybridMultilevel"/>
    <w:tmpl w:val="84646BF6"/>
    <w:lvl w:ilvl="0" w:tplc="1A34A1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133C56D8">
      <w:numFmt w:val="bullet"/>
      <w:lvlText w:val="•"/>
      <w:lvlJc w:val="left"/>
      <w:pPr>
        <w:ind w:left="1324" w:hanging="360"/>
      </w:pPr>
      <w:rPr>
        <w:rFonts w:hint="default"/>
        <w:lang w:val="pl-PL" w:eastAsia="en-US" w:bidi="ar-SA"/>
      </w:rPr>
    </w:lvl>
    <w:lvl w:ilvl="2" w:tplc="32A424C0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3" w:tplc="285E011C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4" w:tplc="EFE0F98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8C80862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6" w:tplc="D97ABFE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7" w:tplc="81A063AC">
      <w:numFmt w:val="bullet"/>
      <w:lvlText w:val="•"/>
      <w:lvlJc w:val="left"/>
      <w:pPr>
        <w:ind w:left="4589" w:hanging="360"/>
      </w:pPr>
      <w:rPr>
        <w:rFonts w:hint="default"/>
        <w:lang w:val="pl-PL" w:eastAsia="en-US" w:bidi="ar-SA"/>
      </w:rPr>
    </w:lvl>
    <w:lvl w:ilvl="8" w:tplc="2F1CB5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43B7C58"/>
    <w:multiLevelType w:val="hybridMultilevel"/>
    <w:tmpl w:val="05F4DDD2"/>
    <w:lvl w:ilvl="0" w:tplc="507C0F5E">
      <w:numFmt w:val="bullet"/>
      <w:lvlText w:val="-"/>
      <w:lvlJc w:val="left"/>
      <w:pPr>
        <w:ind w:left="79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CAF6D8F0">
      <w:numFmt w:val="bullet"/>
      <w:lvlText w:val="•"/>
      <w:lvlJc w:val="left"/>
      <w:pPr>
        <w:ind w:left="1322" w:hanging="361"/>
      </w:pPr>
      <w:rPr>
        <w:rFonts w:hint="default"/>
        <w:lang w:val="pl-PL" w:eastAsia="en-US" w:bidi="ar-SA"/>
      </w:rPr>
    </w:lvl>
    <w:lvl w:ilvl="2" w:tplc="03E6E070">
      <w:numFmt w:val="bullet"/>
      <w:lvlText w:val="•"/>
      <w:lvlJc w:val="left"/>
      <w:pPr>
        <w:ind w:left="1844" w:hanging="361"/>
      </w:pPr>
      <w:rPr>
        <w:rFonts w:hint="default"/>
        <w:lang w:val="pl-PL" w:eastAsia="en-US" w:bidi="ar-SA"/>
      </w:rPr>
    </w:lvl>
    <w:lvl w:ilvl="3" w:tplc="B012307A">
      <w:numFmt w:val="bullet"/>
      <w:lvlText w:val="•"/>
      <w:lvlJc w:val="left"/>
      <w:pPr>
        <w:ind w:left="2366" w:hanging="361"/>
      </w:pPr>
      <w:rPr>
        <w:rFonts w:hint="default"/>
        <w:lang w:val="pl-PL" w:eastAsia="en-US" w:bidi="ar-SA"/>
      </w:rPr>
    </w:lvl>
    <w:lvl w:ilvl="4" w:tplc="4290F2CC">
      <w:numFmt w:val="bullet"/>
      <w:lvlText w:val="•"/>
      <w:lvlJc w:val="left"/>
      <w:pPr>
        <w:ind w:left="2888" w:hanging="361"/>
      </w:pPr>
      <w:rPr>
        <w:rFonts w:hint="default"/>
        <w:lang w:val="pl-PL" w:eastAsia="en-US" w:bidi="ar-SA"/>
      </w:rPr>
    </w:lvl>
    <w:lvl w:ilvl="5" w:tplc="235AA9BC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6" w:tplc="0F32704C">
      <w:numFmt w:val="bullet"/>
      <w:lvlText w:val="•"/>
      <w:lvlJc w:val="left"/>
      <w:pPr>
        <w:ind w:left="3932" w:hanging="361"/>
      </w:pPr>
      <w:rPr>
        <w:rFonts w:hint="default"/>
        <w:lang w:val="pl-PL" w:eastAsia="en-US" w:bidi="ar-SA"/>
      </w:rPr>
    </w:lvl>
    <w:lvl w:ilvl="7" w:tplc="A59CE328">
      <w:numFmt w:val="bullet"/>
      <w:lvlText w:val="•"/>
      <w:lvlJc w:val="left"/>
      <w:pPr>
        <w:ind w:left="4454" w:hanging="361"/>
      </w:pPr>
      <w:rPr>
        <w:rFonts w:hint="default"/>
        <w:lang w:val="pl-PL" w:eastAsia="en-US" w:bidi="ar-SA"/>
      </w:rPr>
    </w:lvl>
    <w:lvl w:ilvl="8" w:tplc="227A2300">
      <w:numFmt w:val="bullet"/>
      <w:lvlText w:val="•"/>
      <w:lvlJc w:val="left"/>
      <w:pPr>
        <w:ind w:left="497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0DF7C82"/>
    <w:multiLevelType w:val="hybridMultilevel"/>
    <w:tmpl w:val="CDFCB960"/>
    <w:lvl w:ilvl="0" w:tplc="4400122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4300E9B4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3D4A9EDC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F91A24B8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27EA9496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E2C40AC2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1646EB6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F6A4AD22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A18E5402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94"/>
    <w:rsid w:val="00056545"/>
    <w:rsid w:val="002B2A94"/>
    <w:rsid w:val="002D7C95"/>
    <w:rsid w:val="00312083"/>
    <w:rsid w:val="00320E88"/>
    <w:rsid w:val="003C3457"/>
    <w:rsid w:val="003D4CEE"/>
    <w:rsid w:val="00475938"/>
    <w:rsid w:val="004F0D57"/>
    <w:rsid w:val="0057050E"/>
    <w:rsid w:val="005F096A"/>
    <w:rsid w:val="00652CED"/>
    <w:rsid w:val="006A4FF9"/>
    <w:rsid w:val="0075386C"/>
    <w:rsid w:val="007947CD"/>
    <w:rsid w:val="007947F2"/>
    <w:rsid w:val="00882F3D"/>
    <w:rsid w:val="009611BB"/>
    <w:rsid w:val="009B3015"/>
    <w:rsid w:val="00A00480"/>
    <w:rsid w:val="00A664DF"/>
    <w:rsid w:val="00AE79D4"/>
    <w:rsid w:val="00AF7968"/>
    <w:rsid w:val="00C11D3A"/>
    <w:rsid w:val="00C84CC7"/>
    <w:rsid w:val="00D06629"/>
    <w:rsid w:val="00D654AC"/>
    <w:rsid w:val="00DE715C"/>
    <w:rsid w:val="00E05366"/>
    <w:rsid w:val="00E05A73"/>
    <w:rsid w:val="00E0663B"/>
    <w:rsid w:val="00E11E37"/>
    <w:rsid w:val="00E47170"/>
    <w:rsid w:val="00EB0309"/>
    <w:rsid w:val="00EE5763"/>
    <w:rsid w:val="00F3529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F221"/>
  <w15:docId w15:val="{DBE31841-6DFF-3142-A867-38AA38E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45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457"/>
    <w:rPr>
      <w:rFonts w:ascii="Times New Roman" w:eastAsia="Times New Roman" w:hAnsi="Times New Roman" w:cs="Times New Roman"/>
      <w:lang w:val="pl-PL"/>
    </w:rPr>
  </w:style>
  <w:style w:type="table" w:customStyle="1" w:styleId="TableNormal1">
    <w:name w:val="Table Normal1"/>
    <w:uiPriority w:val="2"/>
    <w:semiHidden/>
    <w:unhideWhenUsed/>
    <w:qFormat/>
    <w:rsid w:val="00E11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47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">
    <w:name w:val="Grid Table 4"/>
    <w:basedOn w:val="Standardowy"/>
    <w:uiPriority w:val="49"/>
    <w:rsid w:val="00A664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QPrint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QPrint</dc:title>
  <dc:creator>QPrint</dc:creator>
  <cp:lastModifiedBy>Jakub Urbanski</cp:lastModifiedBy>
  <cp:revision>3</cp:revision>
  <cp:lastPrinted>2020-12-29T20:37:00Z</cp:lastPrinted>
  <dcterms:created xsi:type="dcterms:W3CDTF">2021-05-24T10:56:00Z</dcterms:created>
  <dcterms:modified xsi:type="dcterms:W3CDTF">2021-05-24T10:58:00Z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2006-12-01T00:00:00Z</vt:filetime>
  </property>
  <property fmtid="{D5CDD505-2E9C-101B-9397-08002B2CF9AE}" pid="3" name="Creator">
    <vt:lpwstr>QPRINTER Version 1.0.11</vt:lpwstr>
  </property>
  <property fmtid="{D5CDD505-2E9C-101B-9397-08002B2CF9AE}" pid="4" name="LastSaved">
    <vt:filetime>2020-12-29T00:00:00Z</vt:filetime>
  </property>
</Properties>
</file>